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8B" w:rsidRPr="00CD6EF8" w:rsidRDefault="00B20D45">
      <w:pPr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>第40回　雁鳴きフォーラムレジュメ</w:t>
      </w:r>
    </w:p>
    <w:p w:rsidR="00B20D45" w:rsidRPr="00CD6EF8" w:rsidRDefault="00B20D45" w:rsidP="00B20D45">
      <w:pPr>
        <w:jc w:val="center"/>
        <w:rPr>
          <w:rFonts w:ascii="AR P丸ゴシック体M" w:eastAsia="AR P丸ゴシック体M" w:hint="eastAsia"/>
          <w:sz w:val="32"/>
          <w:szCs w:val="32"/>
        </w:rPr>
      </w:pPr>
      <w:r w:rsidRPr="00CD6EF8">
        <w:rPr>
          <w:rFonts w:ascii="AR P丸ゴシック体M" w:eastAsia="AR P丸ゴシック体M" w:hint="eastAsia"/>
          <w:sz w:val="32"/>
          <w:szCs w:val="32"/>
        </w:rPr>
        <w:t>保健師のこころの健康相談</w:t>
      </w:r>
    </w:p>
    <w:p w:rsidR="00B20D45" w:rsidRPr="00CD6EF8" w:rsidRDefault="00B20D45" w:rsidP="00B20D45">
      <w:pPr>
        <w:jc w:val="center"/>
        <w:rPr>
          <w:rFonts w:ascii="AR P丸ゴシック体M" w:eastAsia="AR P丸ゴシック体M" w:hint="eastAsia"/>
          <w:sz w:val="24"/>
          <w:szCs w:val="24"/>
        </w:rPr>
      </w:pPr>
      <w:r w:rsidRPr="00CD6EF8">
        <w:rPr>
          <w:rFonts w:ascii="AR P丸ゴシック体M" w:eastAsia="AR P丸ゴシック体M" w:hint="eastAsia"/>
          <w:sz w:val="24"/>
          <w:szCs w:val="24"/>
        </w:rPr>
        <w:t>～自殺を防ぐゲートキーパー研修から、傾聴技法の紹介～</w:t>
      </w:r>
    </w:p>
    <w:p w:rsidR="00B20D45" w:rsidRPr="00CD6EF8" w:rsidRDefault="00B20D45" w:rsidP="00CD6EF8">
      <w:pPr>
        <w:jc w:val="right"/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 xml:space="preserve">　　　　　　　　　　　　　　　　　　　　　　　　　　　　外大41期　三浦裕子</w:t>
      </w:r>
    </w:p>
    <w:p w:rsidR="00CD6EF8" w:rsidRDefault="00CD6EF8">
      <w:pPr>
        <w:rPr>
          <w:rFonts w:ascii="AR P丸ゴシック体M" w:eastAsia="AR P丸ゴシック体M"/>
        </w:rPr>
      </w:pPr>
    </w:p>
    <w:p w:rsidR="00B20D45" w:rsidRPr="00CD6EF8" w:rsidRDefault="00CD6EF8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</w:t>
      </w:r>
      <w:r w:rsidR="00B20D45" w:rsidRPr="00CD6EF8">
        <w:rPr>
          <w:rFonts w:ascii="AR P丸ゴシック体M" w:eastAsia="AR P丸ゴシック体M" w:hint="eastAsia"/>
        </w:rPr>
        <w:t>自殺の原因は、「健康問題」「経済・生活問題」「家庭問題」「勤務問題」「男女問題」「学校問題」などさまざま。</w:t>
      </w:r>
    </w:p>
    <w:p w:rsidR="00B20D45" w:rsidRPr="00CD6EF8" w:rsidRDefault="00B20D45">
      <w:pPr>
        <w:rPr>
          <w:rFonts w:ascii="AR P丸ゴシック体M" w:eastAsia="AR P丸ゴシック体M" w:hint="eastAsia"/>
        </w:rPr>
      </w:pPr>
    </w:p>
    <w:p w:rsidR="00B20D45" w:rsidRPr="00CD6EF8" w:rsidRDefault="00CD6EF8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</w:t>
      </w:r>
      <w:r w:rsidR="00B20D45" w:rsidRPr="00CD6EF8">
        <w:rPr>
          <w:rFonts w:ascii="AR P丸ゴシック体M" w:eastAsia="AR P丸ゴシック体M" w:hint="eastAsia"/>
        </w:rPr>
        <w:t>その多くは、追い込まれた末の死で、防ぐことができる社会的な問題。</w:t>
      </w:r>
    </w:p>
    <w:p w:rsidR="00B20D45" w:rsidRPr="00CD6EF8" w:rsidRDefault="00CD6EF8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</w:t>
      </w:r>
      <w:r w:rsidR="00B20D45" w:rsidRPr="00CD6EF8">
        <w:rPr>
          <w:rFonts w:ascii="AR P丸ゴシック体M" w:eastAsia="AR P丸ゴシック体M" w:hint="eastAsia"/>
        </w:rPr>
        <w:t>自殺を考える人は、何らかのサインを発していることが多い。</w:t>
      </w:r>
    </w:p>
    <w:p w:rsidR="00B20D45" w:rsidRPr="00CD6EF8" w:rsidRDefault="00CD6EF8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215900</wp:posOffset>
                </wp:positionV>
                <wp:extent cx="276225" cy="542925"/>
                <wp:effectExtent l="3810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42925"/>
                        </a:xfrm>
                        <a:prstGeom prst="leftBrace">
                          <a:avLst>
                            <a:gd name="adj1" fmla="val 31896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F38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-22.05pt;margin-top:17pt;width:21.7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O/sgIAALsFAAAOAAAAZHJzL2Uyb0RvYy54bWysVM1uEzEQviPxDpbvdLNL0p+omyq0KkKq&#10;2ooW9ex67WaR7TG288ctZ448AhI3zvA+hfdg7N1NUqiQQOTgzOzMfPM/h0cLrchMOF+DKWm+06NE&#10;GA5Vbe5K+ub69Nk+JT4wUzEFRpR0KTw9Gj19cji3Q1HABFQlHEEQ44dzW9JJCHaYZZ5PhGZ+B6ww&#10;KJTgNAvIuruscmyO6FplRa+3m83BVdYBF97j15NGSEcJX0rBw4WUXgSiSoqxhfS69N7GNxsdsuGd&#10;Y3ZS8zYM9g9RaFYbdLqGOmGBkamrf4PSNXfgQYYdDjoDKWsuUg6YTd77JZurCbMi5YLF8XZdJv//&#10;YPn57NKRuirpgBLDNLbox9fP3799uV99uF99ul99JINYpLn1Q9S9speu5TySMeOFdDr+Yy5kkQq7&#10;XBdWLALh+LHY2y0KdMBRNOgXB0gjSrYxts6HlwI0iURJlZDhhWM8Js+GbHbmQypu1YbIqrc5JVIr&#10;7NWMKfI83z/YbXu5pVNs6wx6+GvdtogYQOc4witD5jjDxR7qRd6DqqvTWqnExIkUx8oRdFjSsMhb&#10;rC0txFMG84rFasqTqLBUosF/LSTWGguSNw4eYjLOhQkdrjKoHc0kRrA2bCP7k2GrH01F2oC/MV5b&#10;JM9gwtpY1wbcY2FvSiEb/a4CTd6xBLdQLXHMHDT75y0/rbHRZ8yHS+awibiaeETCBT5SAXYBWoqS&#10;Cbj3j32P+rgHKKVkjgtcUv9uypygRL0yuCEHeb8fNz4x/cFegYzbltxuS8xUHwP2FccKo0tk1A+q&#10;I6UDfYO3Zhy9oogZjr5LyoPrmOPQHBa8VlyMx0kNt9yycGauLO+6HkfuenHDnG2nPeCanEO37O28&#10;N/ux0Y39MDCeBpB1iMJNXVsGLwRSD07QNp+0Njd39BMAAP//AwBQSwMEFAAGAAgAAAAhAMsBajHe&#10;AAAACAEAAA8AAABkcnMvZG93bnJldi54bWxMj8FOwzAQRO9I/IO1SNxSJyWUNsSpEBKckBBtJa5u&#10;vE0C8Tqy3STw9SwnOK72aeZNuZ1tL0b0oXOkIFukIJBqZzpqFBz2T8kaRIiajO4doYIvDLCtLi9K&#10;XRg30RuOu9gIDqFQaAVtjEMhZahbtDos3IDEv5PzVkc+fSON1xOH214u03Qlre6IG1o94GOL9efu&#10;bBX48W6an/ev70v50gWSp+9DX38odX01P9yDiDjHPxh+9VkdKnY6ujOZIHoFSZ5njCq4yXkTA8kK&#10;xJG5bHMLsirl/wHVDwAAAP//AwBQSwECLQAUAAYACAAAACEAtoM4kv4AAADhAQAAEwAAAAAAAAAA&#10;AAAAAAAAAAAAW0NvbnRlbnRfVHlwZXNdLnhtbFBLAQItABQABgAIAAAAIQA4/SH/1gAAAJQBAAAL&#10;AAAAAAAAAAAAAAAAAC8BAABfcmVscy8ucmVsc1BLAQItABQABgAIAAAAIQDF9lO/sgIAALsFAAAO&#10;AAAAAAAAAAAAAAAAAC4CAABkcnMvZTJvRG9jLnhtbFBLAQItABQABgAIAAAAIQDLAWox3gAAAAgB&#10;AAAPAAAAAAAAAAAAAAAAAAwFAABkcnMvZG93bnJldi54bWxQSwUGAAAAAAQABADzAAAAFwYAAAAA&#10;" adj="3505" strokecolor="black [3213]" strokeweight="1pt">
                <v:stroke joinstyle="miter"/>
              </v:shape>
            </w:pict>
          </mc:Fallback>
        </mc:AlternateContent>
      </w:r>
    </w:p>
    <w:p w:rsidR="00B20D45" w:rsidRPr="00CD6EF8" w:rsidRDefault="00B20D45">
      <w:pPr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>説教・励まし・意見を押し付ける態度→「死にたい」という気持ちを強めてしまう</w:t>
      </w:r>
    </w:p>
    <w:p w:rsidR="00B20D45" w:rsidRPr="00CD6EF8" w:rsidRDefault="00B20D45">
      <w:pPr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>傾聴・気持ちに寄り添う・受け止める態度→「生きたい」という気持ちを強める</w:t>
      </w:r>
    </w:p>
    <w:p w:rsidR="00B20D45" w:rsidRPr="00CD6EF8" w:rsidRDefault="00B20D45">
      <w:pPr>
        <w:rPr>
          <w:rFonts w:ascii="AR P丸ゴシック体M" w:eastAsia="AR P丸ゴシック体M" w:hint="eastAsia"/>
        </w:rPr>
      </w:pPr>
    </w:p>
    <w:p w:rsidR="00F6709F" w:rsidRDefault="00B20D45">
      <w:pPr>
        <w:rPr>
          <w:rFonts w:ascii="AR P丸ゴシック体M" w:eastAsia="AR P丸ゴシック体M"/>
          <w:b/>
          <w:u w:val="double"/>
        </w:rPr>
      </w:pPr>
      <w:r w:rsidRPr="006C4E07">
        <w:rPr>
          <w:rFonts w:ascii="AR P丸ゴシック体M" w:eastAsia="AR P丸ゴシック体M" w:hint="eastAsia"/>
          <w:b/>
          <w:u w:val="double"/>
        </w:rPr>
        <w:t>ゲートキーパー＝命の門番</w:t>
      </w:r>
    </w:p>
    <w:p w:rsidR="00200CE5" w:rsidRPr="006C4E07" w:rsidRDefault="00200CE5">
      <w:pPr>
        <w:rPr>
          <w:rFonts w:ascii="AR P丸ゴシック体M" w:eastAsia="AR P丸ゴシック体M" w:hint="eastAsia"/>
          <w:b/>
          <w:u w:val="double"/>
        </w:rPr>
      </w:pPr>
    </w:p>
    <w:p w:rsidR="00F6709F" w:rsidRPr="00CD6EF8" w:rsidRDefault="006C4E07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</w:t>
      </w:r>
      <w:r w:rsidR="00F6709F" w:rsidRPr="00CD6EF8">
        <w:rPr>
          <w:rFonts w:ascii="AR P丸ゴシック体M" w:eastAsia="AR P丸ゴシック体M" w:hint="eastAsia"/>
        </w:rPr>
        <w:t>ロールプレイ</w:t>
      </w:r>
    </w:p>
    <w:p w:rsidR="00F6709F" w:rsidRPr="00CD6EF8" w:rsidRDefault="00F6709F" w:rsidP="00F6709F">
      <w:pPr>
        <w:pStyle w:val="a5"/>
        <w:numPr>
          <w:ilvl w:val="0"/>
          <w:numId w:val="3"/>
        </w:numPr>
        <w:ind w:leftChars="0"/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>声や姿勢などの傾聴技法</w:t>
      </w:r>
    </w:p>
    <w:p w:rsidR="00F6709F" w:rsidRPr="00CD6EF8" w:rsidRDefault="00F6709F" w:rsidP="00F6709F">
      <w:pPr>
        <w:pStyle w:val="a5"/>
        <w:numPr>
          <w:ilvl w:val="1"/>
          <w:numId w:val="3"/>
        </w:numPr>
        <w:ind w:leftChars="0"/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>声のトーンは低く、スピード、間合いなどを相手に合わせる。語尾はやわらかく。</w:t>
      </w:r>
    </w:p>
    <w:p w:rsidR="00200CE5" w:rsidRDefault="00F6709F" w:rsidP="00200CE5">
      <w:pPr>
        <w:pStyle w:val="a5"/>
        <w:numPr>
          <w:ilvl w:val="1"/>
          <w:numId w:val="3"/>
        </w:numPr>
        <w:ind w:leftChars="0"/>
        <w:rPr>
          <w:rFonts w:ascii="AR P丸ゴシック体M" w:eastAsia="AR P丸ゴシック体M"/>
        </w:rPr>
      </w:pPr>
      <w:r w:rsidRPr="00CD6EF8">
        <w:rPr>
          <w:rFonts w:ascii="AR P丸ゴシック体M" w:eastAsia="AR P丸ゴシック体M" w:hint="eastAsia"/>
        </w:rPr>
        <w:t>姿勢は少し身を乗り出して、軽く目を合わせ、うなずきながら聞く。</w:t>
      </w:r>
    </w:p>
    <w:p w:rsidR="00200CE5" w:rsidRPr="00200CE5" w:rsidRDefault="00200CE5" w:rsidP="00200CE5">
      <w:pPr>
        <w:rPr>
          <w:rFonts w:ascii="AR P丸ゴシック体M" w:eastAsia="AR P丸ゴシック体M" w:hint="eastAsia"/>
        </w:rPr>
      </w:pPr>
      <w:bookmarkStart w:id="0" w:name="_GoBack"/>
      <w:bookmarkEnd w:id="0"/>
    </w:p>
    <w:p w:rsidR="00F6709F" w:rsidRPr="00200CE5" w:rsidRDefault="00F6709F" w:rsidP="00F6709F">
      <w:pPr>
        <w:pStyle w:val="a5"/>
        <w:numPr>
          <w:ilvl w:val="0"/>
          <w:numId w:val="3"/>
        </w:numPr>
        <w:ind w:leftChars="0"/>
        <w:rPr>
          <w:rFonts w:ascii="AR P丸ゴシック体M" w:eastAsia="AR P丸ゴシック体M" w:hint="eastAsia"/>
        </w:rPr>
      </w:pPr>
      <w:r w:rsidRPr="00CD6EF8">
        <w:rPr>
          <w:rFonts w:ascii="AR P丸ゴシック体M" w:eastAsia="AR P丸ゴシック体M" w:hint="eastAsia"/>
        </w:rPr>
        <w:t>ことばによる傾聴技法</w:t>
      </w:r>
    </w:p>
    <w:p w:rsidR="00F6709F" w:rsidRPr="00CD6EF8" w:rsidRDefault="006C4E07" w:rsidP="00F6709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173961</wp:posOffset>
                </wp:positionH>
                <wp:positionV relativeFrom="paragraph">
                  <wp:posOffset>41599</wp:posOffset>
                </wp:positionV>
                <wp:extent cx="3534661" cy="466725"/>
                <wp:effectExtent l="0" t="0" r="2794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661" cy="466725"/>
                          <a:chOff x="0" y="0"/>
                          <a:chExt cx="3534661" cy="46672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191386" y="31898"/>
                            <a:ext cx="3343275" cy="39052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6EF8" w:rsidRPr="00200CE5" w:rsidRDefault="00CD6EF8" w:rsidP="00CD6EF8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開かれた質問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923925" cy="466725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6B40" w:rsidRPr="00200CE5" w:rsidRDefault="00416B40" w:rsidP="00416B40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ひら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13.7pt;margin-top:3.3pt;width:278.3pt;height:36.75pt;z-index:251661312" coordsize="353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sxYAMAAB4KAAAOAAAAZHJzL2Uyb0RvYy54bWzsVk9LHDEUvxf6HULudXZ2dtUdXEW0SkFU&#10;1OI5ZjK7QzNJmmSdtTcVvLRQENpSvBVKD7306KH9NFtLP0ZfMjuj6FaoBU9eMknen7z83vu9ydzC&#10;MOdon2mTSdHF4VQDIyaoTDLR6+LnOytPZjEyloiEcClYFx8wgxfmHz+aK1TMmrIvecI0AifCxIXq&#10;4r61Kg4CQ/ssJ2ZKKiZAmEqdEwtL3QsSTQrwnvOg2WhMB4XUidKSMmNgd7kU4nnvP00ZtRtpaphF&#10;vIshNutH7cc9NwbzcyTuaaL6GR2HQe4QRU4yAYfWrpaJJWigsxuu8oxqaWRqp6jMA5mmGWX+DnCb&#10;sHHtNqtaDpS/Sy8ueqqGCaC9htOd3dL1/U2NsgRyB/AIkkOORkffRsdfR8ffR8cfLt68RyABmArV&#10;i0F7VatttanHG71y5W4+THXuvnAnNPQAH9QAs6FFFDajdtSang4xoiCD2UyzXWaA9iFNN8xo/+nt&#10;hkF1bOCiq4MpFBSTucTL/B9e232imE+DcQiM8YoquC7Ozn5/Ob348SlG8B0dnf48Px8dvh0dfhwd&#10;vUZRiZ23rIEzsQEMJ6AWdsJodhojgCcKZzuzJTo1fFEras60S/iiTqNdwlejQGKljV1lMkdu0sVQ&#10;PyLZAhL42iT7a8ZC4kC/0nMhcIEKSD+483kGKKvw/MwecFaqbbEUKgXS2PTuPEfZEtdonwC7kheh&#10;ixaccwGaziTNOK+NwklG3FZGY11nxjxva8PGJMPL02ptf6IUtjbMMyH17cZpqQ9hX7mrm9rh3tDX&#10;uIn3ZHIAOdeybB5G0ZUM0F0jxm4SDd0CiAMd0G7AkHIJWMrxDKO+1K8m7Tt9KEqQYlRA9+li83JA&#10;NMOIPxNQrp2w1XLtyi9a7ZkmLPRVyd5ViRjkSxJSAMSC6PzU6VteTVMt811olIvuVBARQeHsLqZW&#10;V4slW3ZFaLWULS56NWhRitg1sa2oc+4AdoWzM9wlWo1LzEJxrsuKIiS+VmSlrrMUcnFgZZr5CnQQ&#10;l7iOoQe6uhZzD7xtVbz99fndxckJav0TQQG8m22t04w6QMVrXe3vtGScZ8q4lnIDL0det/1ASugg&#10;k0hZ/quqnD1w87646f+w8AjxHX78YHKvnKtrn7HLZ938HwAAAP//AwBQSwMEFAAGAAgAAAAhAAIQ&#10;pF3fAAAABwEAAA8AAABkcnMvZG93bnJldi54bWxMj0FLw0AUhO+C/2F5gje7SW1jiNmUUtRTEWyF&#10;0ts2+5qEZt+G7DZJ/73Pkx6HGWa+yVeTbcWAvW8cKYhnEQik0pmGKgXf+/enFIQPmoxuHaGCG3pY&#10;Ffd3uc6MG+kLh12oBJeQz7SCOoQuk9KXNVrtZ65DYu/seqsDy76Sptcjl9tWzqMokVY3xAu17nBT&#10;Y3nZXa2Cj1GP6+f4bdhezpvbcb/8PGxjVOrxYVq/ggg4hb8w/OIzOhTMdHJXMl60CuYvC04qSBIQ&#10;bC/TBV87KUijGGSRy//8xQ8AAAD//wMAUEsBAi0AFAAGAAgAAAAhALaDOJL+AAAA4QEAABMAAAAA&#10;AAAAAAAAAAAAAAAAAFtDb250ZW50X1R5cGVzXS54bWxQSwECLQAUAAYACAAAACEAOP0h/9YAAACU&#10;AQAACwAAAAAAAAAAAAAAAAAvAQAAX3JlbHMvLnJlbHNQSwECLQAUAAYACAAAACEA4sNLMWADAAAe&#10;CgAADgAAAAAAAAAAAAAAAAAuAgAAZHJzL2Uyb0RvYy54bWxQSwECLQAUAAYACAAAACEAAhCkXd8A&#10;AAAHAQAADwAAAAAAAAAAAAAAAAC6BQAAZHJzL2Rvd25yZXYueG1sUEsFBgAAAAAEAAQA8wAAAMYG&#10;AAAAAA==&#10;">
                <v:roundrect id="四角形: 角を丸くする 3" o:spid="_x0000_s1027" style="position:absolute;left:1913;top:318;width:3343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UbwQAAANoAAAAPAAAAZHJzL2Rvd25yZXYueG1sRI/NigIx&#10;EITvwr5D6IW9iGZcRZfRKCIsePDg38FjM+mdjCadYZLV8e2NIHgsquorarZonRVXakLlWcGgn4Eg&#10;LryuuFRwPPz2fkCEiKzReiYFdwqwmH90Zphrf+MdXfexFAnCIUcFJsY6lzIUhhyGvq+Jk/fnG4cx&#10;yaaUusFbgjsrv7NsLB1WnBYM1rQyVFz2/05BYWw5Gm3O2+6ErB+fA5rBCZX6+myXUxCR2vgOv9pr&#10;rWAIzyvpBsj5AwAA//8DAFBLAQItABQABgAIAAAAIQDb4fbL7gAAAIUBAAATAAAAAAAAAAAAAAAA&#10;AAAAAABbQ29udGVudF9UeXBlc10ueG1sUEsBAi0AFAAGAAgAAAAhAFr0LFu/AAAAFQEAAAsAAAAA&#10;AAAAAAAAAAAAHwEAAF9yZWxzLy5yZWxzUEsBAi0AFAAGAAgAAAAhAL/OxRvBAAAA2gAAAA8AAAAA&#10;AAAAAAAAAAAABwIAAGRycy9kb3ducmV2LnhtbFBLBQYAAAAAAwADALcAAAD1AgAAAAA=&#10;" fillcolor="white [3201]" strokecolor="black [3200]" strokeweight="1.5pt">
                  <v:stroke joinstyle="miter"/>
                  <v:textbox>
                    <w:txbxContent>
                      <w:p w:rsidR="00CD6EF8" w:rsidRPr="00200CE5" w:rsidRDefault="00CD6EF8" w:rsidP="00CD6EF8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開かれた質問</w:t>
                        </w:r>
                      </w:p>
                    </w:txbxContent>
                  </v:textbox>
                </v:roundrect>
                <v:oval id="楕円 4" o:spid="_x0000_s1028" style="position:absolute;width:92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c4wwAAANoAAAAPAAAAZHJzL2Rvd25yZXYueG1sRI/dasJA&#10;FITvC77DcoTe1Y0ipURXkYhSkEIbf64P2WM2mj0bshuNb98tFLwcZuYbZr7sbS1u1PrKsYLxKAFB&#10;XDhdcangsN+8fYDwAVlj7ZgUPMjDcjF4mWOq3Z1/6JaHUkQI+xQVmBCaVEpfGLLoR64hjt7ZtRZD&#10;lG0pdYv3CLe1nCTJu7RYcVww2FBmqLjmnVWQNcfvbiXXp+ne7C5jv82+OlMp9TrsVzMQgfrwDP+3&#10;P7WCKfxdiTdALn4BAAD//wMAUEsBAi0AFAAGAAgAAAAhANvh9svuAAAAhQEAABMAAAAAAAAAAAAA&#10;AAAAAAAAAFtDb250ZW50X1R5cGVzXS54bWxQSwECLQAUAAYACAAAACEAWvQsW78AAAAVAQAACwAA&#10;AAAAAAAAAAAAAAAfAQAAX3JlbHMvLnJlbHNQSwECLQAUAAYACAAAACEAW7DnOMMAAADaAAAADwAA&#10;AAAAAAAAAAAAAAAHAgAAZHJzL2Rvd25yZXYueG1sUEsFBgAAAAADAAMAtwAAAPcCAAAAAA==&#10;" fillcolor="white [3201]" strokecolor="black [3200]" strokeweight="1.5pt">
                  <v:stroke joinstyle="miter"/>
                  <v:textbox>
                    <w:txbxContent>
                      <w:p w:rsidR="00416B40" w:rsidRPr="00200CE5" w:rsidRDefault="00416B40" w:rsidP="00416B40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ひら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D6EF8" w:rsidRPr="00CD6EF8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9264" behindDoc="0" locked="0" layoutInCell="1" allowOverlap="1" wp14:anchorId="6C7C6665">
            <wp:simplePos x="0" y="0"/>
            <wp:positionH relativeFrom="margin">
              <wp:posOffset>4282440</wp:posOffset>
            </wp:positionH>
            <wp:positionV relativeFrom="paragraph">
              <wp:posOffset>10795</wp:posOffset>
            </wp:positionV>
            <wp:extent cx="1249680" cy="975995"/>
            <wp:effectExtent l="0" t="0" r="7620" b="0"/>
            <wp:wrapThrough wrapText="bothSides">
              <wp:wrapPolygon edited="0">
                <wp:start x="5927" y="1686"/>
                <wp:lineTo x="1317" y="9275"/>
                <wp:lineTo x="329" y="12226"/>
                <wp:lineTo x="0" y="17286"/>
                <wp:lineTo x="329" y="18129"/>
                <wp:lineTo x="6915" y="19815"/>
                <wp:lineTo x="14159" y="19815"/>
                <wp:lineTo x="19098" y="16864"/>
                <wp:lineTo x="19098" y="16021"/>
                <wp:lineTo x="21402" y="10962"/>
                <wp:lineTo x="21402" y="9697"/>
                <wp:lineTo x="18768" y="9275"/>
                <wp:lineTo x="19098" y="6746"/>
                <wp:lineTo x="15146" y="4216"/>
                <wp:lineTo x="7902" y="1686"/>
                <wp:lineTo x="5927" y="1686"/>
              </wp:wrapPolygon>
            </wp:wrapThrough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09F" w:rsidRDefault="00F6709F" w:rsidP="00F6709F"/>
    <w:p w:rsidR="00F6709F" w:rsidRDefault="006C4E07" w:rsidP="00F6709F">
      <w:r>
        <w:rPr>
          <w:rFonts w:ascii="AR P丸ゴシック体M" w:eastAsia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FBB36C" wp14:editId="461EE331">
                <wp:simplePos x="0" y="0"/>
                <wp:positionH relativeFrom="margin">
                  <wp:posOffset>170121</wp:posOffset>
                </wp:positionH>
                <wp:positionV relativeFrom="paragraph">
                  <wp:posOffset>67222</wp:posOffset>
                </wp:positionV>
                <wp:extent cx="3534410" cy="466725"/>
                <wp:effectExtent l="0" t="0" r="2794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466725"/>
                          <a:chOff x="0" y="0"/>
                          <a:chExt cx="3534661" cy="466725"/>
                        </a:xfrm>
                      </wpg:grpSpPr>
                      <wps:wsp>
                        <wps:cNvPr id="15" name="四角形: 角を丸くする 15"/>
                        <wps:cNvSpPr/>
                        <wps:spPr>
                          <a:xfrm>
                            <a:off x="191386" y="31898"/>
                            <a:ext cx="3343275" cy="390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C4E07" w:rsidRPr="00200CE5" w:rsidRDefault="00416B40" w:rsidP="006C4E07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肯定する</w:t>
                              </w:r>
                            </w:p>
                            <w:p w:rsidR="00416B40" w:rsidRDefault="00416B40" w:rsidP="006C4E0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楕円 16"/>
                        <wps:cNvSpPr/>
                        <wps:spPr>
                          <a:xfrm>
                            <a:off x="0" y="0"/>
                            <a:ext cx="923925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6B40" w:rsidRPr="00200CE5" w:rsidRDefault="00416B40" w:rsidP="00416B40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こう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BB36C" id="グループ化 14" o:spid="_x0000_s1029" style="position:absolute;left:0;text-align:left;margin-left:13.4pt;margin-top:5.3pt;width:278.3pt;height:36.75pt;z-index:251668480;mso-position-horizontal-relative:margin;mso-width-relative:margin;mso-height-relative:margin" coordsize="353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HrhgMAAB0KAAAOAAAAZHJzL2Uyb0RvYy54bWzsVk1rIzcYvhf6H4TujT0e27GHOEtImlAI&#10;u6FJ2bOi0XyAZqRKcsbpbRPYSwuFhd1S9lYoPfTS4x7aX+Om9Gf0kcZ2HDuFsqU97RzG+nw/nvd9&#10;Hs/ek1klyZUwtlT1hEY7XUpEzVVa1vmEfnFx/MmIEutYnTKpajGh18LSJ/sff7TX6ET0VKFkKgyB&#10;kdomjZ7QwjmddDqWF6JidkdpUWMzU6ZiDlOTd1LDGlivZKfX7Q47jTKpNooLa7F61G7S/WA/ywR3&#10;z7LMCkfkhCI2F94mvC/9u7O/x5LcMF2UfBEGe48oKlbWcLoydcQcI1NTbpmqSm6UVZnb4arqqCwr&#10;uQg5IJuou5HNiVFTHXLJkybXK5gA7QZO722WP706M6RMUbs+JTWrUKP5zS/z25/nt7/Ob7+7++YN&#10;wQ5ganSe4PSJ0ef6zCwW8nbmM59lpvK/yInMAsDXK4DFzBGOxXgQ9/sR6sCx1x8Od3uDtgK8QJm2&#10;rvHi07WLw2G0ebGzdNvx0a2CaTSayd7jZf8dXucF0yKUwXoElngNlnjdvX3750+v7n77ISH4nd+8&#10;+v3du/mLb+cvvp/ffE2ikKIPCXdX0NnEAsVHcIvGUTwaUgKA4mg0HrX4rACM+3FvF549gPG4O2gB&#10;XOHAEm2sOxGqIn4woeigOv0cNAjdya5OrUPpcH55zodglSzT41LKMLm2h9KQKwbGgGipaiiRzDos&#10;TuhxeHxMMPHgmqxJgyZCSL68DFTOJHMYVhrNZeucEiZzaAR3JsTy4LbdcnqBlNccd8PzmGOfyBGz&#10;RRtxsNpiVpUO0iLLakJH67dl7dMUQRwWcPjqtPXwIze7nAVK9Lwhv3Kp0muU3ahWP6zmxyXcngKW&#10;M2YgGMgZIuie4ZVJBSDUYkRJocxXj6378+hL7FLSQIAA0pdTZgSS/qxGx46jft8rVpj0B7s9TMz6&#10;zuX6Tj2tDhUqBoogujD0551cDjOjqufQygPvFVus5vDdlmMxOXStMEJtuTg4CMegUpq50/pcc2/c&#10;I+cBv5g9Z0YvesyhVE/VkiUs2eiy9qy/WauDqVNZGVrwHlc0k5+AsS3a/z11wa9W6v748fXdy5ck&#10;Gi4r/Y84Cvi2tW3ci8dg44a0/T0zhZSltl5XthDz/PXLoZk/8NLr5ANexstqfeDl/8XL8AeLb5Ag&#10;/IvvJf+Rsz4PPL7/qtv/CwAA//8DAFBLAwQUAAYACAAAACEAiqY6998AAAAIAQAADwAAAGRycy9k&#10;b3ducmV2LnhtbEyPzWrDMBCE74W+g9hAb43s/BjjWA4htD2FQpNC6W1jbWwTSzKWYjtv3+2pPe7M&#10;MPNtvp1MKwbqfeOsgngegSBbOt3YSsHn6fU5BeEDWo2ts6TgTh62xeNDjpl2o/2g4RgqwSXWZ6ig&#10;DqHLpPRlTQb93HVk2bu43mDgs6+k7nHkctPKRRQl0mBjeaHGjvY1ldfjzSh4G3HcLeOX4XC97O/f&#10;p/X71yEmpZ5m024DItAU/sLwi8/oUDDT2d2s9qJVsEiYPLAeJSDYX6fLFYizgnQVgyxy+f+B4gcA&#10;AP//AwBQSwECLQAUAAYACAAAACEAtoM4kv4AAADhAQAAEwAAAAAAAAAAAAAAAAAAAAAAW0NvbnRl&#10;bnRfVHlwZXNdLnhtbFBLAQItABQABgAIAAAAIQA4/SH/1gAAAJQBAAALAAAAAAAAAAAAAAAAAC8B&#10;AABfcmVscy8ucmVsc1BLAQItABQABgAIAAAAIQC5SwHrhgMAAB0KAAAOAAAAAAAAAAAAAAAAAC4C&#10;AABkcnMvZTJvRG9jLnhtbFBLAQItABQABgAIAAAAIQCKpjr33wAAAAgBAAAPAAAAAAAAAAAAAAAA&#10;AOAFAABkcnMvZG93bnJldi54bWxQSwUGAAAAAAQABADzAAAA7AYAAAAA&#10;">
                <v:roundrect id="四角形: 角を丸くする 15" o:spid="_x0000_s1030" style="position:absolute;left:1913;top:318;width:3343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8LvgAAANsAAAAPAAAAZHJzL2Rvd25yZXYueG1sRE/NisIw&#10;EL4L+w5hFrxpqqAuXaO4oqDH1n2AoRnbrs2km0Rb394Igrf5+H5nue5NI27kfG1ZwWScgCAurK65&#10;VPB72o++QPiArLGxTAru5GG9+hgsMdW244xueShFDGGfooIqhDaV0hcVGfRj2xJH7mydwRChK6V2&#10;2MVw08hpksylwZpjQ4UtbSsqLvnVKDhnc/rf1Ue9+fvpFmXurcv2VqnhZ7/5BhGoD2/xy33Qcf4M&#10;nr/EA+TqAQAA//8DAFBLAQItABQABgAIAAAAIQDb4fbL7gAAAIUBAAATAAAAAAAAAAAAAAAAAAAA&#10;AABbQ29udGVudF9UeXBlc10ueG1sUEsBAi0AFAAGAAgAAAAhAFr0LFu/AAAAFQEAAAsAAAAAAAAA&#10;AAAAAAAAHwEAAF9yZWxzLy5yZWxzUEsBAi0AFAAGAAgAAAAhAI8P3wu+AAAA2wAAAA8AAAAAAAAA&#10;AAAAAAAABwIAAGRycy9kb3ducmV2LnhtbFBLBQYAAAAAAwADALcAAADyAgAAAAA=&#10;" fillcolor="window" strokecolor="windowText" strokeweight="1.5pt">
                  <v:stroke joinstyle="miter"/>
                  <v:textbox>
                    <w:txbxContent>
                      <w:p w:rsidR="006C4E07" w:rsidRPr="00200CE5" w:rsidRDefault="00416B40" w:rsidP="006C4E07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肯定する</w:t>
                        </w:r>
                      </w:p>
                      <w:p w:rsidR="00416B40" w:rsidRDefault="00416B40" w:rsidP="006C4E07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oval id="楕円 16" o:spid="_x0000_s1031" style="position:absolute;width:92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rXewQAAANsAAAAPAAAAZHJzL2Rvd25yZXYueG1sRE9Na8JA&#10;EL0X/A/LFLyUuklBCWlWkYBUvNX20OOQHbOx2dmwu8b4792C0Ns83udUm8n2YiQfOscK8kUGgrhx&#10;uuNWwffX7rUAESKyxt4xKbhRgM169lRhqd2VP2k8xlakEA4lKjAxDqWUoTFkMSzcQJy4k/MWY4K+&#10;ldrjNYXbXr5l2Upa7Dg1GByoNtT8Hi9WAZ3b+mNvL1le8PKgX0zutz+9UvPnafsOItIU/8UP916n&#10;+Sv4+yUdINd3AAAA//8DAFBLAQItABQABgAIAAAAIQDb4fbL7gAAAIUBAAATAAAAAAAAAAAAAAAA&#10;AAAAAABbQ29udGVudF9UeXBlc10ueG1sUEsBAi0AFAAGAAgAAAAhAFr0LFu/AAAAFQEAAAsAAAAA&#10;AAAAAAAAAAAAHwEAAF9yZWxzLy5yZWxzUEsBAi0AFAAGAAgAAAAhAPf+td7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:rsidR="00416B40" w:rsidRPr="00200CE5" w:rsidRDefault="00416B40" w:rsidP="00416B40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こう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F6709F" w:rsidRDefault="00F6709F" w:rsidP="00F6709F"/>
    <w:p w:rsidR="00F6709F" w:rsidRDefault="006C4E07" w:rsidP="00F6709F">
      <w:r>
        <w:rPr>
          <w:rFonts w:ascii="AR P丸ゴシック体M" w:eastAsia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FBB36C" wp14:editId="461EE331">
                <wp:simplePos x="0" y="0"/>
                <wp:positionH relativeFrom="margin">
                  <wp:posOffset>159178</wp:posOffset>
                </wp:positionH>
                <wp:positionV relativeFrom="paragraph">
                  <wp:posOffset>83894</wp:posOffset>
                </wp:positionV>
                <wp:extent cx="3534661" cy="466725"/>
                <wp:effectExtent l="0" t="0" r="2794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661" cy="466725"/>
                          <a:chOff x="0" y="0"/>
                          <a:chExt cx="3534661" cy="466725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191386" y="31898"/>
                            <a:ext cx="3343275" cy="390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C4E07" w:rsidRPr="00200CE5" w:rsidRDefault="00416B40" w:rsidP="006C4E07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共感的反映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0" y="0"/>
                            <a:ext cx="923925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6B40" w:rsidRPr="00200CE5" w:rsidRDefault="00416B40" w:rsidP="00416B40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きょう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BB36C" id="グループ化 11" o:spid="_x0000_s1032" style="position:absolute;left:0;text-align:left;margin-left:12.55pt;margin-top:6.6pt;width:278.3pt;height:36.75pt;z-index:251666432;mso-position-horizontal-relative:margin;mso-width-relative:margin;mso-height-relative:margin" coordsize="353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PggMAAB0KAAAOAAAAZHJzL2Uyb0RvYy54bWzsVk1rIzcYvhf6H4TuzXg8dmIPcZaQNKEQ&#10;dkOTsmdFo/kAzUiV5IzT2yawly0UFtpS9lYoPfTS4x7aX+Om9Gf0kcZ2nDhtYcve1oexPt+P532f&#10;Z2b3yayW5FIYW6lmQuOtHiWi4SqrmmJCvzg/+mREiXWsyZhUjZjQK2Hpk72PP9ptdSr6qlQyE4bA&#10;SGPTVk9o6ZxOo8jyUtTMbiktGmzmytTMYWqKKDOshfVaRv1ebztqlcm0UVxYi9XDbpPuBft5Lrh7&#10;ludWOCInFLG58DTheeGf0d4uSwvDdFnxRRjsHaKoWdXA6crUIXOMTE21YaquuFFW5W6LqzpSeV5x&#10;EXJANnHvQTbHRk11yKVI20KvYAK0D3B6Z7P86eWpIVWG2sWUNKxGjebXv85vfpnf/Da/+f726+8I&#10;dgBTq4sUp4+NPtOnZrFQdDOf+Sw3tf9HTmQWAL5aASxmjnAsJsNksL0NRxx7GO30h10FeIkybVzj&#10;5af/fjFauo18dKtgWo1msnd42f+H11nJtAhlsB6BJV79JV63b9789fPr299/TAn+59ev/3j7dv7i&#10;m/mLH+bXr0jc79ALd1fQ2dQCxUdwi8dxMtqmBAAl8Wg86vBZAZgMkv7OsAMwGfeGHYArHFiqjXXH&#10;QtXEDyYUHdRkn4MGoTvZ5Yl1KB3OL8/5EKySVXZUSRkmV/ZAGnLJwBgQLVMtJZJZh8UJPQo/HxNM&#10;3LsmG9KiiRASaMYZqJxL5jCsNZrLNgUlTBbQCO5MiOXebbvh9Bwprznuhd9jjn0ih8yWXcTBaodZ&#10;XTlIi6zqCR2t35aNT1MEcVjA4Rumq4cfudnFLFBi4A35lQuVXaHsRnX6YTU/quD2BLCcMgPBQM4Q&#10;QfcMj1wqAKEWI0pKZb56bN2fR19il5IWAgSQvpwyI5D0Zw06dhwPBl6xwmQw3OljYtZ3LtZ3mml9&#10;oFAxcAvRhaE/7+RymBtVP4dW7nuv2GINh++uHIvJgeuEEWrLxf5+OAaV0sydNGeae+MeOQ/4+ew5&#10;M3rRYw6leqqWLGHpgy7rzvqbjdqfOpVXoQXvcEUz+QkY26H9/qmbLKn750/f3r58SeJkWWnw+785&#10;Cvg2tW3cT8Zg4wNp+2dmCikrbb2ubCDm+euXQzN/4KXXyXu8DC+Nu/75wMv3z8vwgsU3SBD+xfeS&#10;/8hZnwce333V7f0NAAD//wMAUEsDBBQABgAIAAAAIQC96DXt3wAAAAgBAAAPAAAAZHJzL2Rvd25y&#10;ZXYueG1sTI9BS8NAEIXvgv9hGcGb3SQlbYjZlFLUUxFsBfE2zU6T0OxsyG6T9N+7nvT45j3e+6bY&#10;zKYTIw2utawgXkQgiCurW64VfB5fnzIQziNr7CyTghs52JT3dwXm2k78QePB1yKUsMtRQeN9n0vp&#10;qoYMuoXtiYN3toNBH+RQSz3gFMpNJ5MoWkmDLYeFBnvaNVRdDlej4G3CabuMX8b95by7fR/T9699&#10;TEo9PszbZxCeZv8Xhl/8gA5lYDrZK2snOgVJGodkuC8TEMFPs3gN4qQgW61BloX8/0D5AwAA//8D&#10;AFBLAQItABQABgAIAAAAIQC2gziS/gAAAOEBAAATAAAAAAAAAAAAAAAAAAAAAABbQ29udGVudF9U&#10;eXBlc10ueG1sUEsBAi0AFAAGAAgAAAAhADj9If/WAAAAlAEAAAsAAAAAAAAAAAAAAAAALwEAAF9y&#10;ZWxzLy5yZWxzUEsBAi0AFAAGAAgAAAAhAFgKhg+CAwAAHQoAAA4AAAAAAAAAAAAAAAAALgIAAGRy&#10;cy9lMm9Eb2MueG1sUEsBAi0AFAAGAAgAAAAhAL3oNe3fAAAACAEAAA8AAAAAAAAAAAAAAAAA3AUA&#10;AGRycy9kb3ducmV2LnhtbFBLBQYAAAAABAAEAPMAAADoBgAAAAA=&#10;">
                <v:roundrect id="四角形: 角を丸くする 12" o:spid="_x0000_s1033" style="position:absolute;left:1913;top:318;width:3343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d/vgAAANsAAAAPAAAAZHJzL2Rvd25yZXYueG1sRE/NisIw&#10;EL4v+A5hBG9rqgeVahRdVtBjqw8wNGNbbSY1iba+vREW9jYf3++sNr1pxJOcry0rmIwTEMSF1TWX&#10;Cs6n/fcChA/IGhvLpOBFHjbrwdcKU207zuiZh1LEEPYpKqhCaFMpfVGRQT+2LXHkLtYZDBG6UmqH&#10;XQw3jZwmyUwarDk2VNjST0XFLX8YBZdsRvff+qi31103L3NvXba3So2G/XYJIlAf/sV/7oOO86fw&#10;+SUeINdvAAAA//8DAFBLAQItABQABgAIAAAAIQDb4fbL7gAAAIUBAAATAAAAAAAAAAAAAAAAAAAA&#10;AABbQ29udGVudF9UeXBlc10ueG1sUEsBAi0AFAAGAAgAAAAhAFr0LFu/AAAAFQEAAAsAAAAAAAAA&#10;AAAAAAAAHwEAAF9yZWxzLy5yZWxzUEsBAi0AFAAGAAgAAAAhAADmR3++AAAA2wAAAA8AAAAAAAAA&#10;AAAAAAAABwIAAGRycy9kb3ducmV2LnhtbFBLBQYAAAAAAwADALcAAADyAgAAAAA=&#10;" fillcolor="window" strokecolor="windowText" strokeweight="1.5pt">
                  <v:stroke joinstyle="miter"/>
                  <v:textbox>
                    <w:txbxContent>
                      <w:p w:rsidR="006C4E07" w:rsidRPr="00200CE5" w:rsidRDefault="00416B40" w:rsidP="006C4E07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共感的反映</w:t>
                        </w:r>
                      </w:p>
                    </w:txbxContent>
                  </v:textbox>
                </v:roundrect>
                <v:oval id="楕円 13" o:spid="_x0000_s1034" style="position:absolute;width:92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ZGwQAAANsAAAAPAAAAZHJzL2Rvd25yZXYueG1sRE9Na8JA&#10;EL0X/A/LFLyUuklLRaKriCAN3pr24HHITrOx2dmwuybx37uFQm/zeJ+z2U22EwP50DpWkC8yEMS1&#10;0y03Cr4+j88rECEia+wck4IbBdhtZw8bLLQb+YOGKjYihXAoUIGJsS+kDLUhi2HheuLEfTtvMSbo&#10;G6k9jincdvIly5bSYsupwWBPB0P1T3W1CujSHN5Le83yFb+d9JPJ/f7cKTV/nPZrEJGm+C/+c5c6&#10;zX+F31/SAXJ7BwAA//8DAFBLAQItABQABgAIAAAAIQDb4fbL7gAAAIUBAAATAAAAAAAAAAAAAAAA&#10;AAAAAABbQ29udGVudF9UeXBlc10ueG1sUEsBAi0AFAAGAAgAAAAhAFr0LFu/AAAAFQEAAAsAAAAA&#10;AAAAAAAAAAAAHwEAAF9yZWxzLy5yZWxzUEsBAi0AFAAGAAgAAAAhAOeJFkb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:rsidR="00416B40" w:rsidRPr="00200CE5" w:rsidRDefault="00416B40" w:rsidP="00416B40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きょう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F6709F" w:rsidRDefault="00F6709F" w:rsidP="00F6709F"/>
    <w:p w:rsidR="00F6709F" w:rsidRDefault="006C4E07" w:rsidP="00F6709F">
      <w:r>
        <w:rPr>
          <w:rFonts w:ascii="AR P丸ゴシック体M" w:eastAsia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1D8046" wp14:editId="63CE9E2C">
                <wp:simplePos x="0" y="0"/>
                <wp:positionH relativeFrom="margin">
                  <wp:posOffset>159488</wp:posOffset>
                </wp:positionH>
                <wp:positionV relativeFrom="paragraph">
                  <wp:posOffset>95974</wp:posOffset>
                </wp:positionV>
                <wp:extent cx="3534661" cy="466725"/>
                <wp:effectExtent l="0" t="0" r="2794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661" cy="466725"/>
                          <a:chOff x="0" y="0"/>
                          <a:chExt cx="3534661" cy="466725"/>
                        </a:xfrm>
                      </wpg:grpSpPr>
                      <wps:wsp>
                        <wps:cNvPr id="18" name="四角形: 角を丸くする 18"/>
                        <wps:cNvSpPr/>
                        <wps:spPr>
                          <a:xfrm>
                            <a:off x="191386" y="31898"/>
                            <a:ext cx="3343275" cy="390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C4E07" w:rsidRPr="00200CE5" w:rsidRDefault="00416B40" w:rsidP="006C4E07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くりかえす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0" y="0"/>
                            <a:ext cx="923925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6B40" w:rsidRPr="00200CE5" w:rsidRDefault="00416B40" w:rsidP="00416B40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D8046" id="グループ化 17" o:spid="_x0000_s1035" style="position:absolute;left:0;text-align:left;margin-left:12.55pt;margin-top:7.55pt;width:278.3pt;height:36.75pt;z-index:251670528;mso-position-horizontal-relative:margin;mso-width-relative:margin;mso-height-relative:margin" coordsize="353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VlhgMAAB0KAAAOAAAAZHJzL2Uyb0RvYy54bWzsVk1rHDcYvhf6H4Tu9e7sl3cHr4Oxa1Mw&#10;iakdcpY1mtkBjaRKWs+6t9iQSwqFQFtCboXSQy855pD+mq1DfkYfaXY3a6/bQkp7yhw0+nz1vs/7&#10;Ps/MzoNZJcmFsK7UakyTrTYlQnGdlaoY08dnh18MKXGeqYxJrcSYXgpHH+x+/tlObVLR0RMtM2EJ&#10;jCiX1mZMJ96btNVyfCIq5ra0EQqLubYV8xjaopVZVsN6JVuddnvQqrXNjNVcOIfZg2aR7kb7eS64&#10;f5TnTngixxS++dja2J6HtrW7w9LCMjMp+cIN9hFeVKxUuHRl6oB5Rqa23DBVldxqp3O/xXXV0nle&#10;chFjQDRJ+040R1ZPTYylSOvCrGACtHdw+miz/OHFiSVlhtxtU6JYhRzNr17Pr3+bX7+dX/90892P&#10;BCuAqTZFit1H1pyaE7uYKJpRiHyW2yq8EROZRYAvVwCLmScck91+tzcYJJRwrKG33ek3GeATpGnj&#10;GJ98+fcHW8trW8G7lTO1QTG5D3i5f4fX6YQZEdPgAgJLvFDZDV43r169//XFze8/pwTv+dWLP968&#10;mT/9fv705fzqOUmGDXrx7Ao6lzqgeA9uySjpDgeUAKBuMhzFwyxdAdjtdTvb/QbA7qjdbwBc4cBS&#10;Y50/EroioTOmqCCVfQ0axOpkF8fOI3XYv9wXXHBaltlhKWUcXLp9ackFA2NAtEzXlEjmPCbH9DA+&#10;ISCYuHVMKlKjiOASaMYZqJxL5tGtDIrLqYISJgtoBPc2+nLrtNu49Awhr13cjs99F4dADpibNB5H&#10;q01NVaWHtMiyGtPh+mmpQpgiisMCjlAwTT5Cz8/OZ5ESg2XmznV2ibRb3eiHM/ywxLXHgOWEWQgG&#10;YoYI+kdocqkBhF70KJlo++1982E/6hKrlNQQIID0zZRZgaC/UqjYUdLrBcWKg15/u4OBXV85X19R&#10;02pfI2PgFryL3bDfy2U3t7p6Aq3cC7diiSmOu5t0LAb7vhFGqC0Xe3txG1TKMH+sTg0PxgNyAfCz&#10;2RNmzaLGPFL1UC9ZwtI7VdbsDSeV3pt6nZexBAPSDa4opgVjg8r8H9QdLan77pcfbp49I8lomWnw&#10;+585Cvg2tW3U6Y7AxjvS9tfMFFKWxgVd2UAs8DdMx2L+xMugk7d4ufgeLevnEy//e17GDyz+QaLw&#10;L/6Xwk/O+jjy+MNf3e6fAAAA//8DAFBLAwQUAAYACAAAACEAvCYN898AAAAIAQAADwAAAGRycy9k&#10;b3ducmV2LnhtbEyPQWvCQBCF74X+h2WE3uomltgQsxGRticpVAultzE7JsHsbsiuSfz3HU/1NMy8&#10;x5vv5evJtGKg3jfOKojnEQiypdONrRR8H96fUxA+oNXYOksKruRhXTw+5JhpN9ovGvahEhxifYYK&#10;6hC6TEpf1mTQz11HlrWT6w0GXvtK6h5HDjetXETRUhpsLH+osaNtTeV5fzEKPkYcNy/x27A7n7bX&#10;30Py+bOLSamn2bRZgQg0hX8z3PAZHQpmOrqL1V60ChZJzE6+3ybrSRq/gjgqSNMlyCKX9wWKPwAA&#10;AP//AwBQSwECLQAUAAYACAAAACEAtoM4kv4AAADhAQAAEwAAAAAAAAAAAAAAAAAAAAAAW0NvbnRl&#10;bnRfVHlwZXNdLnhtbFBLAQItABQABgAIAAAAIQA4/SH/1gAAAJQBAAALAAAAAAAAAAAAAAAAAC8B&#10;AABfcmVscy8ucmVsc1BLAQItABQABgAIAAAAIQBNiCVlhgMAAB0KAAAOAAAAAAAAAAAAAAAAAC4C&#10;AABkcnMvZTJvRG9jLnhtbFBLAQItABQABgAIAAAAIQC8Jg3z3wAAAAgBAAAPAAAAAAAAAAAAAAAA&#10;AOAFAABkcnMvZG93bnJldi54bWxQSwUGAAAAAAQABADzAAAA7AYAAAAA&#10;">
                <v:roundrect id="四角形: 角を丸くする 18" o:spid="_x0000_s1036" style="position:absolute;left:1913;top:318;width:3343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CVwQAAANsAAAAPAAAAZHJzL2Rvd25yZXYueG1sRI9Bb8Iw&#10;DIXvk/gPkZG4jRQOgDoCYtOQ2LGFH2A1pu3WOCUJtPv382ESN1vv+b3P2/3oOvWgEFvPBhbzDBRx&#10;5W3LtYHL+fi6ARUTssXOMxn4pQj73eRli7n1Axf0KFOtJIRjjgaalPpc61g15DDOfU8s2tUHh0nW&#10;UGsbcJBw1+lllq20w5alocGePhqqfsq7M3AtVnT7bL/s4ft9WNdl9KE4emNm0/HwBirRmJ7m/+uT&#10;FXyBlV9kAL37AwAA//8DAFBLAQItABQABgAIAAAAIQDb4fbL7gAAAIUBAAATAAAAAAAAAAAAAAAA&#10;AAAAAABbQ29udGVudF9UeXBlc10ueG1sUEsBAi0AFAAGAAgAAAAhAFr0LFu/AAAAFQEAAAsAAAAA&#10;AAAAAAAAAAAAHwEAAF9yZWxzLy5yZWxzUEsBAi0AFAAGAAgAAAAhAGEOcJX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:rsidR="006C4E07" w:rsidRPr="00200CE5" w:rsidRDefault="00416B40" w:rsidP="006C4E07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くりかえす</w:t>
                        </w:r>
                      </w:p>
                    </w:txbxContent>
                  </v:textbox>
                </v:roundrect>
                <v:oval id="楕円 19" o:spid="_x0000_s1037" style="position:absolute;width:92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GswQAAANsAAAAPAAAAZHJzL2Rvd25yZXYueG1sRE9Na8JA&#10;EL0X/A/LFLwU3aTQoqmriCAN3pr24HHIjtm02dmwuybx37uFQm/zeJ+z2U22EwP50DpWkC8zEMS1&#10;0y03Cr4+j4sViBCRNXaOScGNAuy2s4cNFtqN/EFDFRuRQjgUqMDE2BdShtqQxbB0PXHiLs5bjAn6&#10;RmqPYwq3nXzOsldpseXUYLCng6H6p7paBfTdHN5Le83yFb+c9JPJ/f7cKTV/nPZvICJN8V/85y51&#10;mr+G31/SAXJ7BwAA//8DAFBLAQItABQABgAIAAAAIQDb4fbL7gAAAIUBAAATAAAAAAAAAAAAAAAA&#10;AAAAAABbQ29udGVudF9UeXBlc10ueG1sUEsBAi0AFAAGAAgAAAAhAFr0LFu/AAAAFQEAAAsAAAAA&#10;AAAAAAAAAAAAHwEAAF9yZWxzLy5yZWxzUEsBAi0AFAAGAAgAAAAhAIZhIaz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:rsidR="00416B40" w:rsidRPr="00200CE5" w:rsidRDefault="00416B40" w:rsidP="00416B40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くり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200CE5" w:rsidRDefault="00200CE5" w:rsidP="00F6709F"/>
    <w:p w:rsidR="00200CE5" w:rsidRDefault="00200CE5" w:rsidP="00F6709F">
      <w:r>
        <w:rPr>
          <w:rFonts w:ascii="AR P丸ゴシック体M" w:eastAsia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1D8046" wp14:editId="63CE9E2C">
                <wp:simplePos x="0" y="0"/>
                <wp:positionH relativeFrom="column">
                  <wp:posOffset>150657</wp:posOffset>
                </wp:positionH>
                <wp:positionV relativeFrom="paragraph">
                  <wp:posOffset>131593</wp:posOffset>
                </wp:positionV>
                <wp:extent cx="3534410" cy="466725"/>
                <wp:effectExtent l="0" t="0" r="2794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466725"/>
                          <a:chOff x="0" y="0"/>
                          <a:chExt cx="3534661" cy="466725"/>
                        </a:xfrm>
                      </wpg:grpSpPr>
                      <wps:wsp>
                        <wps:cNvPr id="21" name="四角形: 角を丸くする 21"/>
                        <wps:cNvSpPr/>
                        <wps:spPr>
                          <a:xfrm>
                            <a:off x="191386" y="31898"/>
                            <a:ext cx="3343275" cy="390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C4E07" w:rsidRPr="00200CE5" w:rsidRDefault="00416B40" w:rsidP="006C4E07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24"/>
                                  <w:szCs w:val="24"/>
                                </w:rPr>
                                <w:t>要約する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>
                          <a:xfrm>
                            <a:off x="0" y="0"/>
                            <a:ext cx="923925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6B40" w:rsidRPr="00200CE5" w:rsidRDefault="00416B40" w:rsidP="00416B40">
                              <w:pPr>
                                <w:jc w:val="center"/>
                                <w:rPr>
                                  <w:rFonts w:ascii="AR P丸ゴシック体M" w:eastAsia="AR P丸ゴシック体M" w:hint="eastAsia"/>
                                  <w:sz w:val="18"/>
                                  <w:szCs w:val="18"/>
                                </w:rPr>
                              </w:pPr>
                              <w:r w:rsidRPr="00200CE5">
                                <w:rPr>
                                  <w:rFonts w:ascii="AR P丸ゴシック体M" w:eastAsia="AR P丸ゴシック体M" w:hint="eastAsia"/>
                                  <w:sz w:val="18"/>
                                  <w:szCs w:val="18"/>
                                </w:rPr>
                                <w:t>ようかん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D8046" id="グループ化 20" o:spid="_x0000_s1038" style="position:absolute;left:0;text-align:left;margin-left:11.85pt;margin-top:10.35pt;width:278.3pt;height:36.75pt;z-index:251672576" coordsize="353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DyiQMAAB0KAAAOAAAAZHJzL2Uyb0RvYy54bWzsVk1r3EYYvhf6Hwbda620H94VloOxa1Mw&#10;iYldch5Low8YzUxnZq11b7EhlxYCgbaU3Aqlh156zCH5NVuX/ow+M9pdb3ZdCinkFB208/l+PO/7&#10;PKu9R7OGkyumTS1FGkQ7vYAwkcm8FmUafH1x/MU4IMZSkVMuBUuDa2aCR/uff7bXqoTFspI8Z5rA&#10;iDBJq9KgslYlYWiyijXU7EjFBDYLqRtqMdVlmGvawnrDw7jXG4Wt1LnSMmPGYPWo2wz2vf2iYJl9&#10;UhSGWcLTALFZ/9b+fene4f4eTUpNVVVnizDoB0TR0FrA6crUEbWUTHW9ZaqpMy2NLOxOJptQFkWd&#10;MZ8Dsol6G9mcaDlVPpcyaUu1ggnQbuD0wWazx1dnmtR5GsSAR9AGNZrf/DG//X1++3Z++9Pd9z8S&#10;7ACmVpUJTp9oda7O9GKh7GYu81mhG/eLnMjMA3y9ApjNLMmw2B/2B4MIjjLsDUaj3XjYVSCrUKat&#10;a1n15drF0SjavBgu3YYuulUwrUIzmXu8zP/D67yiivkyGIfAEi9E0+F19/r137+9unv3S0LwO795&#10;9eebN/PnL+fPf57ffEfiqEPP311BZxIDFB/ALZpE/fEoIACoH40n4w6fFYD9QT/eHXY49Ce9YQfg&#10;CgeaKG3sCZMNcYM0QAeJ/Clo4LuTXp0ai9Lh/PKcC8FIXufHNed+cm0OuSZXFIwB0XLZBoRTY7GY&#10;Bsf+cTHBxHvXuCAtBAAhufJSULng1GLYKDSXEWVAKC+hEZnVPpb3bpstpxdIec1xzz8POXaJHFFT&#10;dRF7qx1mTW0hLbxu0mC8fpsLlybz4rCAwzVMVw83srPLmaeEB9+tXMr8GmXXstMPo7LjGm5PAcsZ&#10;1RAM5AwRtE/wKrgEEHIxCkgl9bcPrbvz6EvsBqSFAAGkb6ZUMyT9lUDHTqLBAGatnwyGu46fen3n&#10;cn1HTJtDiYqhKRGdH7rzli+HhZbNM2jlgfOKLSoy+O7KsZgc2k4YobYZOzjwx6BSitpTca4yZ9wh&#10;5wC/mD2jWi16zKJUj+WSJTTZ6LLurLsp5MHUyqL2LXiPK5rJTcBYpzIfg7rxkrp//frD3YsXJI5d&#10;yzjf4Pd/cxTwbWvbJO5PwMYNaft3ZjLOa2Wcrmwh5vjrln0zf+Kl00lXmxUvJ8tqfeLlx+Kl/4PF&#10;N4gX/sX3kvvIWZ97Ht9/1e3/AwAA//8DAFBLAwQUAAYACAAAACEALtmQ398AAAAIAQAADwAAAGRy&#10;cy9kb3ducmV2LnhtbEyPQUvDQBCF74L/YRnBm91NYrWN2ZRS1FMRbAXpbZpMk9Dsbshuk/TfO570&#10;9Bje4833stVkWjFQ7xtnNUQzBYJs4crGVhq+9m8PCxA+oC2xdZY0XMnDKr+9yTAt3Wg/adiFSnCJ&#10;9SlqqEPoUil9UZNBP3MdWfZOrjcY+OwrWfY4crlpZazUkzTYWP5QY0ebmorz7mI0vI84rpPoddie&#10;T5vrYT//+N5GpPX93bR+ARFoCn9h+MVndMiZ6egutvSi1RAnz5xkVazszxcqAXHUsHyMQeaZ/D8g&#10;/wEAAP//AwBQSwECLQAUAAYACAAAACEAtoM4kv4AAADhAQAAEwAAAAAAAAAAAAAAAAAAAAAAW0Nv&#10;bnRlbnRfVHlwZXNdLnhtbFBLAQItABQABgAIAAAAIQA4/SH/1gAAAJQBAAALAAAAAAAAAAAAAAAA&#10;AC8BAABfcmVscy8ucmVsc1BLAQItABQABgAIAAAAIQC3zfDyiQMAAB0KAAAOAAAAAAAAAAAAAAAA&#10;AC4CAABkcnMvZTJvRG9jLnhtbFBLAQItABQABgAIAAAAIQAu2ZDf3wAAAAgBAAAPAAAAAAAAAAAA&#10;AAAAAOMFAABkcnMvZG93bnJldi54bWxQSwUGAAAAAAQABADzAAAA7wYAAAAA&#10;">
                <v:roundrect id="四角形: 角を丸くする 21" o:spid="_x0000_s1039" style="position:absolute;left:1913;top:318;width:3343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O1wQAAANsAAAAPAAAAZHJzL2Rvd25yZXYueG1sRI9Bi8Iw&#10;FITvwv6H8Bb2ZlM9qFSjuKLgHlv9AY/m2Vabl24SbfffbwTB4zAz3zCrzWBa8SDnG8sKJkkKgri0&#10;uuFKwfl0GC9A+ICssbVMCv7Iw2b9MVphpm3POT2KUIkIYZ+hgjqELpPSlzUZ9IntiKN3sc5giNJV&#10;UjvsI9y0cpqmM2mw4bhQY0e7mspbcTcKLvmMfvfNj95ev/t5VXjr8oNV6utz2C5BBBrCO/xqH7WC&#10;6QSeX+IPkOt/AAAA//8DAFBLAQItABQABgAIAAAAIQDb4fbL7gAAAIUBAAATAAAAAAAAAAAAAAAA&#10;AAAAAABbQ29udGVudF9UeXBlc10ueG1sUEsBAi0AFAAGAAgAAAAhAFr0LFu/AAAAFQEAAAsAAAAA&#10;AAAAAAAAAAAAHwEAAF9yZWxzLy5yZWxzUEsBAi0AFAAGAAgAAAAhAD5YE7X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:rsidR="006C4E07" w:rsidRPr="00200CE5" w:rsidRDefault="00416B40" w:rsidP="006C4E07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24"/>
                            <w:szCs w:val="24"/>
                          </w:rPr>
                          <w:t>要約する</w:t>
                        </w:r>
                      </w:p>
                    </w:txbxContent>
                  </v:textbox>
                </v:roundrect>
                <v:oval id="楕円 22" o:spid="_x0000_s1040" style="position:absolute;width:92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lgwwAAANsAAAAPAAAAZHJzL2Rvd25yZXYueG1sRI/BasMw&#10;EETvhfyD2EIvJZFtaAlOlGAMoaa3ujnkuFhby621MpKSOH8fFQo9DjPzhtnuZzuKC/kwOFaQrzIQ&#10;xJ3TA/cKjp+H5RpEiMgaR8ek4EYB9rvFwxZL7a78QZc29iJBOJSowMQ4lVKGzpDFsHITcfK+nLcY&#10;k/S91B6vCW5HWWTZq7Q4cFowOFFtqPtpz1YBfff1W2PPWb7ml3f9bHJfnUalnh7nagMi0hz/w3/t&#10;RisoCvj9kn6A3N0BAAD//wMAUEsBAi0AFAAGAAgAAAAhANvh9svuAAAAhQEAABMAAAAAAAAAAAAA&#10;AAAAAAAAAFtDb250ZW50X1R5cGVzXS54bWxQSwECLQAUAAYACAAAACEAWvQsW78AAAAVAQAACwAA&#10;AAAAAAAAAAAAAAAfAQAAX3JlbHMvLnJlbHNQSwECLQAUAAYACAAAACEARql5YMMAAADbAAAADwAA&#10;AAAAAAAAAAAAAAAHAgAAZHJzL2Rvd25yZXYueG1sUEsFBgAAAAADAAMAtwAAAPcCAAAAAA==&#10;" fillcolor="window" strokecolor="windowText" strokeweight="1.5pt">
                  <v:stroke joinstyle="miter"/>
                  <v:textbox>
                    <w:txbxContent>
                      <w:p w:rsidR="00416B40" w:rsidRPr="00200CE5" w:rsidRDefault="00416B40" w:rsidP="00416B40">
                        <w:pPr>
                          <w:jc w:val="center"/>
                          <w:rPr>
                            <w:rFonts w:ascii="AR P丸ゴシック体M" w:eastAsia="AR P丸ゴシック体M" w:hint="eastAsia"/>
                            <w:sz w:val="18"/>
                            <w:szCs w:val="18"/>
                          </w:rPr>
                        </w:pPr>
                        <w:r w:rsidRPr="00200CE5">
                          <w:rPr>
                            <w:rFonts w:ascii="AR P丸ゴシック体M" w:eastAsia="AR P丸ゴシック体M" w:hint="eastAsia"/>
                            <w:sz w:val="18"/>
                            <w:szCs w:val="18"/>
                          </w:rPr>
                          <w:t>ようかん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00CE5" w:rsidRDefault="00200CE5" w:rsidP="00F6709F"/>
    <w:p w:rsidR="00200CE5" w:rsidRDefault="00200CE5" w:rsidP="00F6709F"/>
    <w:p w:rsidR="00200CE5" w:rsidRDefault="00200CE5" w:rsidP="00F6709F">
      <w:pPr>
        <w:rPr>
          <w:rFonts w:hint="eastAsia"/>
        </w:rPr>
      </w:pPr>
    </w:p>
    <w:p w:rsidR="00F6709F" w:rsidRPr="00200CE5" w:rsidRDefault="00200CE5" w:rsidP="00200CE5">
      <w:pPr>
        <w:jc w:val="center"/>
        <w:rPr>
          <w:rFonts w:ascii="AR P丸ゴシック体M" w:eastAsia="AR P丸ゴシック体M" w:hint="eastAsia"/>
          <w:sz w:val="24"/>
          <w:szCs w:val="24"/>
        </w:rPr>
      </w:pPr>
      <w:r w:rsidRPr="00200CE5">
        <w:rPr>
          <w:rFonts w:ascii="AR P丸ゴシック体M" w:eastAsia="AR P丸ゴシック体M" w:hint="eastAsia"/>
          <w:sz w:val="24"/>
          <w:szCs w:val="24"/>
        </w:rPr>
        <w:t>あなたの声かけで、救える命があるかもしれません。</w:t>
      </w:r>
    </w:p>
    <w:sectPr w:rsidR="00F6709F" w:rsidRPr="00200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DE9"/>
    <w:multiLevelType w:val="hybridMultilevel"/>
    <w:tmpl w:val="7758EF66"/>
    <w:lvl w:ilvl="0" w:tplc="7D440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942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5449A"/>
    <w:multiLevelType w:val="hybridMultilevel"/>
    <w:tmpl w:val="3A66AC80"/>
    <w:lvl w:ilvl="0" w:tplc="3E885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C7CCE"/>
    <w:multiLevelType w:val="hybridMultilevel"/>
    <w:tmpl w:val="48F43A62"/>
    <w:lvl w:ilvl="0" w:tplc="D6F27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45"/>
    <w:rsid w:val="0005568B"/>
    <w:rsid w:val="00200CE5"/>
    <w:rsid w:val="00416B40"/>
    <w:rsid w:val="006C4E07"/>
    <w:rsid w:val="00B20D45"/>
    <w:rsid w:val="00CB450B"/>
    <w:rsid w:val="00CD6EF8"/>
    <w:rsid w:val="00F6709F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6C66B"/>
  <w15:chartTrackingRefBased/>
  <w15:docId w15:val="{A73D21B3-48EC-470E-8E90-6266A4F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0D45"/>
  </w:style>
  <w:style w:type="character" w:customStyle="1" w:styleId="a4">
    <w:name w:val="日付 (文字)"/>
    <w:basedOn w:val="a0"/>
    <w:link w:val="a3"/>
    <w:uiPriority w:val="99"/>
    <w:semiHidden/>
    <w:rsid w:val="00B20D45"/>
  </w:style>
  <w:style w:type="paragraph" w:styleId="a5">
    <w:name w:val="List Paragraph"/>
    <w:basedOn w:val="a"/>
    <w:uiPriority w:val="34"/>
    <w:qFormat/>
    <w:rsid w:val="00F6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 Yuko</dc:creator>
  <cp:keywords/>
  <dc:description/>
  <cp:lastModifiedBy>MIURA Yuko</cp:lastModifiedBy>
  <cp:revision>2</cp:revision>
  <dcterms:created xsi:type="dcterms:W3CDTF">2019-05-30T15:15:00Z</dcterms:created>
  <dcterms:modified xsi:type="dcterms:W3CDTF">2019-05-30T16:05:00Z</dcterms:modified>
</cp:coreProperties>
</file>